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FF" w:rsidRDefault="00BA716E" w:rsidP="00A56D6F">
      <w:pPr>
        <w:ind w:left="141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OPIS PRZEDMIOTU ZAMÓWIENIA - </w:t>
      </w:r>
      <w:r w:rsidR="00816DFF" w:rsidRPr="00816DFF">
        <w:rPr>
          <w:b/>
          <w:sz w:val="24"/>
          <w:szCs w:val="24"/>
        </w:rPr>
        <w:t xml:space="preserve"> II PI</w:t>
      </w:r>
      <w:r>
        <w:rPr>
          <w:b/>
          <w:sz w:val="24"/>
          <w:szCs w:val="24"/>
        </w:rPr>
        <w:t>Ę</w:t>
      </w:r>
      <w:r w:rsidR="00816DFF" w:rsidRPr="00816DFF">
        <w:rPr>
          <w:b/>
          <w:sz w:val="24"/>
          <w:szCs w:val="24"/>
        </w:rPr>
        <w:t>TRO</w:t>
      </w:r>
      <w:r>
        <w:rPr>
          <w:b/>
          <w:sz w:val="24"/>
          <w:szCs w:val="24"/>
        </w:rPr>
        <w:t xml:space="preserve"> </w:t>
      </w:r>
    </w:p>
    <w:p w:rsidR="00A56D6F" w:rsidRPr="00E95206" w:rsidRDefault="00A56D6F" w:rsidP="00A56D6F">
      <w:pPr>
        <w:jc w:val="center"/>
        <w:rPr>
          <w:rFonts w:ascii="Arial Narrow" w:hAnsi="Arial Narrow"/>
          <w:b/>
          <w:sz w:val="20"/>
          <w:szCs w:val="20"/>
        </w:rPr>
      </w:pPr>
      <w:r w:rsidRPr="00E95206">
        <w:rPr>
          <w:rFonts w:ascii="Arial Narrow" w:hAnsi="Arial Narrow"/>
          <w:b/>
          <w:sz w:val="20"/>
          <w:szCs w:val="20"/>
        </w:rPr>
        <w:t>Wyposażenie obiektu szkolnego przy ul. Sportowej w Lesznowoli</w:t>
      </w:r>
    </w:p>
    <w:p w:rsidR="00A56D6F" w:rsidRPr="001B6564" w:rsidRDefault="00A56D6F">
      <w:pPr>
        <w:rPr>
          <w:b/>
          <w:sz w:val="24"/>
          <w:szCs w:val="24"/>
        </w:rPr>
      </w:pP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4678"/>
        <w:gridCol w:w="709"/>
        <w:gridCol w:w="992"/>
        <w:gridCol w:w="843"/>
      </w:tblGrid>
      <w:tr w:rsidR="00816DFF" w:rsidRPr="00903C87" w:rsidTr="001B6564">
        <w:tc>
          <w:tcPr>
            <w:tcW w:w="632" w:type="dxa"/>
          </w:tcPr>
          <w:p w:rsidR="00816DFF" w:rsidRPr="00903C87" w:rsidRDefault="00DF04D9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16DFF" w:rsidRPr="00903C87" w:rsidRDefault="007216FA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2.03</w:t>
            </w: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DFF" w:rsidRPr="00903C87" w:rsidTr="001B6564">
        <w:tc>
          <w:tcPr>
            <w:tcW w:w="632" w:type="dxa"/>
          </w:tcPr>
          <w:p w:rsidR="00816DFF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296</w:t>
            </w:r>
          </w:p>
          <w:p w:rsidR="00816DFF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16DFF" w:rsidRPr="00903C87" w:rsidRDefault="00816DFF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Regulacja krzesła w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.3-4</w:t>
            </w: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6DFF" w:rsidRPr="00903C87" w:rsidRDefault="007216F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DFF" w:rsidRPr="00903C87" w:rsidTr="001B6564">
        <w:tc>
          <w:tcPr>
            <w:tcW w:w="63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6DFF" w:rsidRPr="00903C87" w:rsidRDefault="00816DFF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16DFF" w:rsidRPr="00903C87" w:rsidRDefault="007216F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816DFF" w:rsidRPr="00903C87" w:rsidTr="001B6564">
        <w:trPr>
          <w:trHeight w:val="1292"/>
        </w:trPr>
        <w:tc>
          <w:tcPr>
            <w:tcW w:w="632" w:type="dxa"/>
          </w:tcPr>
          <w:p w:rsidR="00816DFF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297</w:t>
            </w:r>
          </w:p>
          <w:p w:rsidR="00816DFF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16DFF" w:rsidRPr="00903C87" w:rsidRDefault="00816DFF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130x50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 w:rsidR="001B6564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DFF" w:rsidRPr="00903C87" w:rsidTr="001B6564">
        <w:tc>
          <w:tcPr>
            <w:tcW w:w="63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6DFF" w:rsidRPr="00903C87" w:rsidRDefault="00816DFF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16DFF" w:rsidRPr="00903C87" w:rsidTr="001B6564">
        <w:tc>
          <w:tcPr>
            <w:tcW w:w="632" w:type="dxa"/>
          </w:tcPr>
          <w:p w:rsidR="00816DFF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298</w:t>
            </w:r>
          </w:p>
          <w:p w:rsidR="00816DFF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16DFF" w:rsidRPr="00903C87" w:rsidRDefault="00840A21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r w:rsidR="001B6564">
              <w:rPr>
                <w:rFonts w:ascii="Arial Narrow" w:hAnsi="Arial Narrow"/>
                <w:color w:val="000000"/>
                <w:sz w:val="20"/>
                <w:szCs w:val="20"/>
              </w:rPr>
              <w:t xml:space="preserve">ół o wym. blatu 70x50 cm </w:t>
            </w:r>
            <w:proofErr w:type="spellStart"/>
            <w:r w:rsidR="001B6564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="001B6564">
              <w:rPr>
                <w:rFonts w:ascii="Arial Narrow" w:hAnsi="Arial Narrow"/>
                <w:color w:val="000000"/>
                <w:sz w:val="20"/>
                <w:szCs w:val="20"/>
              </w:rPr>
              <w:t>. 3 -4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1</w:t>
            </w:r>
            <w:r w:rsidR="00816DFF"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 w:rsidR="001B6564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816DFF"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6DFF" w:rsidRPr="00903C87" w:rsidRDefault="00840A21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DFF" w:rsidRPr="00903C87" w:rsidTr="001B6564">
        <w:tc>
          <w:tcPr>
            <w:tcW w:w="63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6DFF" w:rsidRPr="00903C87" w:rsidRDefault="00816DFF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DFF" w:rsidRPr="00903C87" w:rsidRDefault="00816DFF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16DFF" w:rsidRPr="00903C87" w:rsidRDefault="00840A21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299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holder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magnetyczny do markerów, -  płyn czyszczący o poj. 200 ml, -  wycierak magnetyczny, </w:t>
            </w:r>
          </w:p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03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301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302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wym. wewnętrzne szuflady: 31,4 x 43 x 7,8 cm (front o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303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304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heat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-set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frise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przędza pojedyncza. </w:t>
            </w: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 w:rsidR="00FA31A3"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306</w:t>
            </w:r>
          </w:p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F05FC6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307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</w:t>
            </w:r>
            <w:r w:rsidR="007E6DDF">
              <w:rPr>
                <w:rFonts w:ascii="Arial Narrow" w:hAnsi="Arial Narrow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B6564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  <w:p w:rsidR="00F05FC6" w:rsidRPr="00903C87" w:rsidRDefault="00F05FC6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64" w:rsidRPr="00903C87" w:rsidTr="001B6564">
        <w:tc>
          <w:tcPr>
            <w:tcW w:w="63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1B6564" w:rsidRPr="00903C87" w:rsidRDefault="001B6564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1B6564" w:rsidRPr="00903C87" w:rsidRDefault="001B6564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693F24" w:rsidRPr="00903C87" w:rsidTr="001B6564">
        <w:tc>
          <w:tcPr>
            <w:tcW w:w="632" w:type="dxa"/>
          </w:tcPr>
          <w:p w:rsidR="00693F24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308</w:t>
            </w:r>
          </w:p>
          <w:p w:rsidR="00693F24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693F24" w:rsidRPr="00903C87" w:rsidRDefault="00693F24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693F24" w:rsidRPr="00903C87" w:rsidRDefault="00693F24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693F24" w:rsidRPr="00BA2FAF" w:rsidRDefault="00693F24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</w:p>
          <w:p w:rsidR="00693F24" w:rsidRPr="00BA2FAF" w:rsidRDefault="00693F24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F24" w:rsidRPr="00903C87" w:rsidRDefault="00693F24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693F24" w:rsidRPr="00903C87" w:rsidRDefault="00693F24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693F24" w:rsidRPr="00903C87" w:rsidRDefault="00693F24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6D23" w:rsidRPr="00903C87" w:rsidTr="001B6564">
        <w:tc>
          <w:tcPr>
            <w:tcW w:w="632" w:type="dxa"/>
          </w:tcPr>
          <w:p w:rsidR="00B46D23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309</w:t>
            </w:r>
          </w:p>
          <w:p w:rsidR="00B46D23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B46D23" w:rsidRPr="00BA2FAF" w:rsidRDefault="00B46D2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B46D23" w:rsidRDefault="00B46D2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05FC6" w:rsidRPr="00BA2FAF" w:rsidRDefault="00F05FC6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6D23" w:rsidRPr="00903C87" w:rsidTr="001B6564">
        <w:tc>
          <w:tcPr>
            <w:tcW w:w="632" w:type="dxa"/>
          </w:tcPr>
          <w:p w:rsidR="00B46D23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6D23" w:rsidRPr="00BA2FAF" w:rsidRDefault="00B46D2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46D23" w:rsidRPr="00903C87" w:rsidTr="001B6564">
        <w:tc>
          <w:tcPr>
            <w:tcW w:w="632" w:type="dxa"/>
          </w:tcPr>
          <w:p w:rsidR="00B46D23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</w:t>
            </w:r>
          </w:p>
          <w:p w:rsidR="00B46D23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B46D23" w:rsidRDefault="00B46D2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F05FC6" w:rsidRPr="00D93B04" w:rsidRDefault="00F05FC6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6D23" w:rsidRPr="00903C87" w:rsidTr="001B6564">
        <w:tc>
          <w:tcPr>
            <w:tcW w:w="632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6D23" w:rsidRPr="00BA2FAF" w:rsidRDefault="00B46D2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B46D23" w:rsidRPr="00903C87" w:rsidRDefault="00B46D2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06CAB" w:rsidRPr="00903C87" w:rsidTr="001B6564">
        <w:tc>
          <w:tcPr>
            <w:tcW w:w="632" w:type="dxa"/>
          </w:tcPr>
          <w:p w:rsidR="00906CA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311</w:t>
            </w:r>
          </w:p>
          <w:p w:rsidR="00906CA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906CAB" w:rsidRPr="00F05FC6" w:rsidRDefault="00906CAB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szer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709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CAB" w:rsidRPr="00903C87" w:rsidTr="001B6564">
        <w:tc>
          <w:tcPr>
            <w:tcW w:w="632" w:type="dxa"/>
          </w:tcPr>
          <w:p w:rsidR="00906CAB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6CAB" w:rsidRPr="004555D3" w:rsidRDefault="00906CA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06CAB" w:rsidRPr="00903C87" w:rsidTr="001B6564">
        <w:tc>
          <w:tcPr>
            <w:tcW w:w="632" w:type="dxa"/>
          </w:tcPr>
          <w:p w:rsidR="00906CA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312</w:t>
            </w:r>
          </w:p>
          <w:p w:rsidR="00906CA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906CAB" w:rsidRPr="00D93B04" w:rsidRDefault="00906CAB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r min. 0,30 mm w kolorze 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906CAB" w:rsidRPr="004555D3" w:rsidRDefault="00906CA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</w:p>
        </w:tc>
        <w:tc>
          <w:tcPr>
            <w:tcW w:w="709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CAB" w:rsidRPr="00903C87" w:rsidTr="001B6564">
        <w:tc>
          <w:tcPr>
            <w:tcW w:w="63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6CAB" w:rsidRPr="004555D3" w:rsidRDefault="00906CA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06CAB" w:rsidRPr="00903C87" w:rsidTr="001B6564">
        <w:tc>
          <w:tcPr>
            <w:tcW w:w="632" w:type="dxa"/>
          </w:tcPr>
          <w:p w:rsidR="00906CA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313</w:t>
            </w:r>
          </w:p>
          <w:p w:rsidR="00906CA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906CAB" w:rsidRPr="00D93B04" w:rsidRDefault="00906CAB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906CAB" w:rsidRPr="00D93B04" w:rsidRDefault="00906CA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CAB" w:rsidRPr="00903C87" w:rsidTr="001B6564">
        <w:tc>
          <w:tcPr>
            <w:tcW w:w="632" w:type="dxa"/>
          </w:tcPr>
          <w:p w:rsidR="00906CAB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6CAB" w:rsidRPr="004555D3" w:rsidRDefault="00906CA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906CAB" w:rsidRPr="00903C87" w:rsidRDefault="00906CA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2777B" w:rsidRPr="00903C87" w:rsidTr="001B6564">
        <w:tc>
          <w:tcPr>
            <w:tcW w:w="632" w:type="dxa"/>
          </w:tcPr>
          <w:p w:rsidR="0082777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314</w:t>
            </w:r>
          </w:p>
          <w:p w:rsidR="0082777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2777B" w:rsidRPr="00F05FC6" w:rsidRDefault="0082777B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F05FC6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777B" w:rsidRPr="00903C87" w:rsidTr="001B6564">
        <w:tc>
          <w:tcPr>
            <w:tcW w:w="632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2777B" w:rsidRPr="00D93B04" w:rsidRDefault="0082777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2777B" w:rsidRPr="00903C87" w:rsidTr="001B6564">
        <w:tc>
          <w:tcPr>
            <w:tcW w:w="632" w:type="dxa"/>
          </w:tcPr>
          <w:p w:rsidR="0082777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315</w:t>
            </w:r>
          </w:p>
          <w:p w:rsidR="0082777B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2777B" w:rsidRPr="00D93B04" w:rsidRDefault="0082777B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uchwyt z tworzywa sztucznego w kol. aluminium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Pr="00D93B04" w:rsidRDefault="0082777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777B" w:rsidRPr="00903C87" w:rsidTr="001B6564">
        <w:tc>
          <w:tcPr>
            <w:tcW w:w="632" w:type="dxa"/>
          </w:tcPr>
          <w:p w:rsidR="0082777B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2777B" w:rsidRPr="00D93B04" w:rsidRDefault="0082777B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2777B" w:rsidRPr="00903C87" w:rsidRDefault="0082777B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316</w:t>
            </w:r>
          </w:p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317</w:t>
            </w:r>
          </w:p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318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8F04D2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7216F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F05FC6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319</w:t>
            </w:r>
          </w:p>
          <w:p w:rsidR="005A3D40" w:rsidRPr="00903C87" w:rsidRDefault="00F05FC6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8F04D2" w:rsidRDefault="005A3D40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5A3D40" w:rsidRPr="00903C87" w:rsidRDefault="005A3D40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F05FC6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</w:t>
            </w:r>
          </w:p>
          <w:p w:rsidR="005A3D40" w:rsidRPr="00903C87" w:rsidRDefault="00F05FC6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19</w:t>
            </w:r>
          </w:p>
        </w:tc>
        <w:tc>
          <w:tcPr>
            <w:tcW w:w="1177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F05FC6" w:rsidRDefault="005A3D40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  <w:r w:rsidR="00F05FC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2.04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F05FC6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321</w:t>
            </w:r>
          </w:p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Stelaż w kolorze aluminium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Regulacja krzesła w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3 -4.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323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70x50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- 4, 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  <w:r w:rsidR="00F05FC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05FC6" w:rsidRPr="00903C87" w:rsidRDefault="00F05FC6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324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  <w:r w:rsidR="00F05FC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05FC6" w:rsidRPr="00903C87" w:rsidRDefault="00F05FC6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325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holder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magnetyczny do markerów, -  płyn czyszczący o poj. 200 ml, -  wycierak magnetyczny, </w:t>
            </w:r>
          </w:p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  <w:p w:rsidR="00F05FC6" w:rsidRPr="00903C87" w:rsidRDefault="00F05FC6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03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326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  <w:r w:rsidR="00F05FC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05FC6" w:rsidRPr="00903C87" w:rsidRDefault="00F05FC6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327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328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329</w:t>
            </w:r>
          </w:p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heat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-set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frise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przędza pojedyncza. 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331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332</w:t>
            </w:r>
          </w:p>
          <w:p w:rsidR="005A3D40" w:rsidRPr="00903C87" w:rsidRDefault="00F05FC6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5A3D40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94131" w:rsidRPr="00BA2FAF" w:rsidRDefault="00194131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194131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94131" w:rsidRPr="00D93B04" w:rsidRDefault="00194131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335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z  2 półkami równomiernie rozmieszczonymi na całej wysokości szafki ( 3 przestrzenie), każda przestrzeń posiada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szer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336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  <w:r w:rsidR="001941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94131" w:rsidRPr="004555D3" w:rsidRDefault="00194131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 xml:space="preserve"> błękitnym,</w:t>
            </w:r>
            <w:r w:rsidR="00DD163E"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1941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94131" w:rsidRPr="00D93B04" w:rsidRDefault="00194131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338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1941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94131" w:rsidRPr="00D93B04" w:rsidRDefault="00194131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339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1941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94131" w:rsidRPr="00D93B04" w:rsidRDefault="00194131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340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5A3D40"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uchwyt z tworzywa sztucznego w kol. aluminium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1941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94131" w:rsidRPr="00D93B04" w:rsidRDefault="00194131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342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1941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94131" w:rsidRPr="00D93B04" w:rsidRDefault="00194131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343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8F04D2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344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8F04D2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345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346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20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2.05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347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Stelaż w kolorze aluminium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Regulacja krzesła w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3 -4.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348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194131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349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70x50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- 4, 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351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holder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magnetyczny do markerów, -  płyn czyszczący o poj. 200 ml, -  wycierak magnetyczny, 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03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352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  <w:r w:rsidR="00194131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94131" w:rsidRPr="00903C87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353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  <w:p w:rsidR="00194131" w:rsidRPr="00903C87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354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355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heat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-set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frise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przędza pojedyncza. </w:t>
            </w:r>
          </w:p>
          <w:p w:rsidR="00194131" w:rsidRPr="00903C87" w:rsidRDefault="00194131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356</w:t>
            </w:r>
          </w:p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356</w:t>
            </w:r>
          </w:p>
          <w:p w:rsidR="005A3D40" w:rsidRPr="00903C87" w:rsidRDefault="00194131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357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C2169D" w:rsidRDefault="00C2169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358</w:t>
            </w:r>
          </w:p>
          <w:p w:rsidR="005A3D40" w:rsidRPr="00903C87" w:rsidRDefault="00194131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5A3D40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2169D" w:rsidRPr="00BA2FAF" w:rsidRDefault="00C2169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359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C2169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2169D" w:rsidRPr="00D93B04" w:rsidRDefault="00C2169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C2169D" w:rsidRDefault="00C2169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z  2 półkami równomiernie rozmieszczonymi na całej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szer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  <w:r w:rsidR="00C216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C2169D" w:rsidRPr="004555D3" w:rsidRDefault="00C2169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362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C216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C2169D" w:rsidRPr="00D93B04" w:rsidRDefault="00C2169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363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C216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C2169D" w:rsidRPr="00D93B04" w:rsidRDefault="00C2169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364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C216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C2169D" w:rsidRPr="00D93B04" w:rsidRDefault="00C2169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365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uchwyt z tworzywa sztucznego w kol. aluminium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C2169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C2169D" w:rsidRPr="00D93B04" w:rsidRDefault="00C2169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366</w:t>
            </w:r>
          </w:p>
          <w:p w:rsidR="005A3D40" w:rsidRPr="00903C87" w:rsidRDefault="00C2169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72930" w:rsidRDefault="0087293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8729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72930" w:rsidRPr="00D93B04" w:rsidRDefault="0087293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367</w:t>
            </w:r>
          </w:p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8F04D2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368</w:t>
            </w:r>
          </w:p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72930" w:rsidRDefault="0087293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8F04D2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  <w:r w:rsidR="0087293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369</w:t>
            </w:r>
          </w:p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  <w:p w:rsidR="00872930" w:rsidRPr="00903C87" w:rsidRDefault="0087293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D14B3D">
        <w:tc>
          <w:tcPr>
            <w:tcW w:w="632" w:type="dxa"/>
          </w:tcPr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370</w:t>
            </w:r>
          </w:p>
          <w:p w:rsidR="005A3D40" w:rsidRPr="00903C87" w:rsidRDefault="00C2169D" w:rsidP="00D14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21</w:t>
            </w:r>
          </w:p>
        </w:tc>
        <w:tc>
          <w:tcPr>
            <w:tcW w:w="1177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D14B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D14B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2.06</w:t>
            </w: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371</w:t>
            </w:r>
          </w:p>
          <w:p w:rsidR="005A3D40" w:rsidRPr="00903C87" w:rsidRDefault="00C2169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72930" w:rsidRDefault="0087293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Stelaż w kolorze aluminium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Regulacja krzesła w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3 -4.</w:t>
            </w:r>
          </w:p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272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rPr>
          <w:trHeight w:val="252"/>
        </w:trPr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373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70x50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- 4, 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374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  <w:shd w:val="clear" w:color="auto" w:fill="auto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375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holder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magnetyczny do markerów, -  płyn czyszczący o poj. 200 ml, -  wycierak magnetyczny, </w:t>
            </w:r>
          </w:p>
          <w:p w:rsidR="005A3D40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  <w:p w:rsidR="00872930" w:rsidRPr="00903C87" w:rsidRDefault="0087293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03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376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  <w:r w:rsidR="0087293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72930" w:rsidRPr="00903C87" w:rsidRDefault="0087293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378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  <w:r w:rsidR="0087293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72930" w:rsidRPr="00903C87" w:rsidRDefault="0087293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379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heat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-set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frise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przędza pojedyncza. </w:t>
            </w: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Default="005A3D40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380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381</w:t>
            </w:r>
          </w:p>
          <w:p w:rsidR="005A3D40" w:rsidRPr="00903C87" w:rsidRDefault="00872930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382</w:t>
            </w:r>
          </w:p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</w:p>
        </w:tc>
        <w:tc>
          <w:tcPr>
            <w:tcW w:w="1177" w:type="dxa"/>
          </w:tcPr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5A3D40"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903C87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383</w:t>
            </w:r>
          </w:p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5A3D40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A55AA" w:rsidRPr="00BA2FAF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384</w:t>
            </w:r>
          </w:p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3A55AA" w:rsidRPr="00D93B04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385</w:t>
            </w:r>
          </w:p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A3D40" w:rsidRPr="00BA2FAF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z  2 półkami równomiernie rozmieszczonymi na całej wysokości szafki ( 3 przestrzenie), każda przestrzeń posiada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szer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5A3D40" w:rsidRPr="00BA2FAF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386</w:t>
            </w:r>
          </w:p>
          <w:p w:rsidR="005A3D40" w:rsidRPr="00903C87" w:rsidRDefault="0087293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4555D3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387</w:t>
            </w:r>
          </w:p>
          <w:p w:rsidR="005A3D40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 xml:space="preserve"> błękitnym,</w:t>
            </w:r>
            <w:r w:rsidR="00DD163E"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4555D3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388</w:t>
            </w:r>
          </w:p>
          <w:p w:rsidR="005A3D40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A3D40" w:rsidRPr="00903C87" w:rsidTr="001B6564">
        <w:tc>
          <w:tcPr>
            <w:tcW w:w="632" w:type="dxa"/>
          </w:tcPr>
          <w:p w:rsidR="005A3D40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389</w:t>
            </w:r>
          </w:p>
          <w:p w:rsidR="005A3D40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3D40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D40" w:rsidRPr="00903C87" w:rsidTr="001B6564">
        <w:tc>
          <w:tcPr>
            <w:tcW w:w="632" w:type="dxa"/>
          </w:tcPr>
          <w:p w:rsidR="005A3D40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D40" w:rsidRPr="00D93B04" w:rsidRDefault="005A3D40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5A3D40" w:rsidRPr="00903C87" w:rsidRDefault="005A3D40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390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D93B04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uchwyt z tworzywa sztucznego w kol. aluminium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8C367D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4555D3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391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D93B04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C367D" w:rsidRPr="00D93B04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4555D3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392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8F04D2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393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8F04D2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394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395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22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- 2.07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396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Regulacja krzesła w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.3-4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397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398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 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3-4, 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399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holder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magnetyczny do markerów, -  płyn czyszczący o poj. 200 ml, -  wycierak magnetyczny, </w:t>
            </w:r>
          </w:p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03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401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402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403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404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heat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-set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frise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przędza pojedyncza. 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Default="008C367D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405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3A55AA" w:rsidRDefault="008C367D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</w:t>
            </w:r>
          </w:p>
          <w:p w:rsidR="008C367D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</w:t>
            </w:r>
            <w:r w:rsidR="003A55AA">
              <w:rPr>
                <w:rFonts w:ascii="Arial Narrow" w:hAnsi="Arial Narrow"/>
                <w:sz w:val="20"/>
                <w:szCs w:val="20"/>
              </w:rPr>
              <w:t>. Wymiary 31.5 x 36.00 x 1.5 cm</w:t>
            </w: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BA2FAF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posiada wnękę na listwę podłogową oraz  cokół o wys.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.  x gł. x </w:t>
            </w:r>
            <w:r w:rsidR="003A55AA">
              <w:rPr>
                <w:rFonts w:ascii="Arial Narrow" w:hAnsi="Arial Narrow"/>
                <w:color w:val="000000"/>
                <w:sz w:val="20"/>
                <w:szCs w:val="20"/>
              </w:rPr>
              <w:t>wys.): 79.2 x 41.5 x 161.6 cm .</w:t>
            </w: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903C87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367D" w:rsidRPr="00BA2FAF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8C367D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A55AA" w:rsidRPr="00BA2FAF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BA2FAF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367D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3A55A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BA2FAF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367D" w:rsidRPr="00BA2FAF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szer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8C367D" w:rsidRPr="00BA2FAF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4555D3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411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367D" w:rsidRPr="00D93B04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 xml:space="preserve"> błękitnym,</w:t>
            </w:r>
            <w:r w:rsidR="00DD163E"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C367D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4555D3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4555D3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3A55AA" w:rsidRDefault="003A55AA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367D" w:rsidRPr="00D93B04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 xml:space="preserve"> 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8C367D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4555D3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413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D93B04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C367D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D93B04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C367D" w:rsidRPr="00903C87" w:rsidTr="001B6564">
        <w:tc>
          <w:tcPr>
            <w:tcW w:w="632" w:type="dxa"/>
          </w:tcPr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</w:t>
            </w:r>
          </w:p>
          <w:p w:rsidR="008C367D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8C367D" w:rsidRPr="00D93B04" w:rsidRDefault="008C367D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C367D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67D" w:rsidRPr="00903C87" w:rsidTr="001B6564">
        <w:tc>
          <w:tcPr>
            <w:tcW w:w="632" w:type="dxa"/>
          </w:tcPr>
          <w:p w:rsidR="008C367D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8C367D" w:rsidRPr="00D93B04" w:rsidRDefault="008C367D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8C367D" w:rsidRPr="00903C87" w:rsidRDefault="008C367D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415</w:t>
            </w:r>
          </w:p>
          <w:p w:rsidR="004F2403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4F2403" w:rsidRPr="00D93B04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416</w:t>
            </w:r>
          </w:p>
          <w:p w:rsidR="004F2403" w:rsidRPr="00903C87" w:rsidRDefault="003A55AA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3A55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A55AA" w:rsidRPr="00D93B04" w:rsidRDefault="003A55AA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417</w:t>
            </w:r>
          </w:p>
          <w:p w:rsidR="004F2403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8F04D2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418</w:t>
            </w:r>
          </w:p>
          <w:p w:rsidR="004F2403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8F04D2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419</w:t>
            </w:r>
          </w:p>
          <w:p w:rsidR="004F2403" w:rsidRPr="00903C87" w:rsidRDefault="003A55AA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23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903C87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- 2.14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421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Regulacja krzesła w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.3-4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422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423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0x50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424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425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holder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magnetyczny do markerów, -  płyn czyszczący o poj. 200 ml, -  wycierak magnetyczny, </w:t>
            </w:r>
          </w:p>
          <w:p w:rsidR="004F2403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  <w:p w:rsidR="00740DBE" w:rsidRPr="00903C87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03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426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  <w:r w:rsidR="00740DB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740DBE" w:rsidRPr="00903C87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427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  <w:p w:rsidR="00740DBE" w:rsidRPr="00903C87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428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  <w:r w:rsidR="00740DB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740DBE" w:rsidRPr="00903C87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429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heat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-set </w:t>
            </w:r>
            <w:proofErr w:type="spellStart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frise</w:t>
            </w:r>
            <w:proofErr w:type="spellEnd"/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przędza pojedyncza. </w:t>
            </w:r>
          </w:p>
          <w:p w:rsidR="00740DBE" w:rsidRPr="00903C87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Default="004F2403" w:rsidP="007216F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430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 w:rsidR="00740DBE"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  <w:p w:rsidR="00740DBE" w:rsidRPr="00740DBE" w:rsidRDefault="00740DBE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431</w:t>
            </w:r>
          </w:p>
          <w:p w:rsidR="004F2403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</w:t>
            </w:r>
            <w:r w:rsidR="00740DBE">
              <w:rPr>
                <w:rFonts w:ascii="Arial Narrow" w:hAnsi="Arial Narrow"/>
                <w:sz w:val="20"/>
                <w:szCs w:val="20"/>
              </w:rPr>
              <w:t xml:space="preserve">o RP w drewnianej ramie. Wymiar 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31.5 x 36.</w:t>
            </w:r>
            <w:r w:rsidR="00740DBE">
              <w:rPr>
                <w:rFonts w:ascii="Arial Narrow" w:hAnsi="Arial Narrow"/>
                <w:sz w:val="20"/>
                <w:szCs w:val="20"/>
              </w:rPr>
              <w:t>00 x 1.5 cm.</w:t>
            </w:r>
          </w:p>
          <w:p w:rsidR="00740DBE" w:rsidRPr="00903C87" w:rsidRDefault="00740DBE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432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posiada wnękę na listwę podłogową oraz  cokół o wys. 80 mm ze stopkami chroniącymi przed zarysowaniem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.  x gł. x </w:t>
            </w:r>
            <w:r w:rsidR="00740DBE">
              <w:rPr>
                <w:rFonts w:ascii="Arial Narrow" w:hAnsi="Arial Narrow"/>
                <w:color w:val="000000"/>
                <w:sz w:val="20"/>
                <w:szCs w:val="20"/>
              </w:rPr>
              <w:t>wys.): 79.2 x 41.5 x 161.6 cm .</w:t>
            </w:r>
          </w:p>
          <w:p w:rsidR="00740DBE" w:rsidRPr="00BA2FAF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433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Pr="00BA2FAF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4F2403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740DBE" w:rsidRPr="00BA2FAF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BA2FAF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434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w zawiasy o kącie otwarcia 90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st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740DB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740DBE" w:rsidRPr="00D93B04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BA2FAF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435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Pr="00BA2FAF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Plecy wsuwane w 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nafrezowane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</w:t>
            </w:r>
            <w:proofErr w:type="spellStart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szer</w:t>
            </w:r>
            <w:proofErr w:type="spellEnd"/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4F2403" w:rsidRPr="00BA2FAF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436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740DBE" w:rsidRDefault="00740DBE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  <w:r w:rsidR="00740D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740DBE" w:rsidRPr="004555D3" w:rsidRDefault="00740DBE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437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zewnętrznej pokryty folią termoplastyczną o jednolitej matowej fakturze o gr min. 0,30 mm w kolorze </w:t>
            </w:r>
            <w:r w:rsidR="00DD163E">
              <w:rPr>
                <w:rFonts w:ascii="Arial Narrow" w:hAnsi="Arial Narrow"/>
                <w:color w:val="000000"/>
                <w:sz w:val="20"/>
                <w:szCs w:val="20"/>
              </w:rPr>
              <w:t>błękitnym,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5932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5932C9" w:rsidRPr="00D93B04" w:rsidRDefault="005932C9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438</w:t>
            </w:r>
          </w:p>
          <w:p w:rsidR="004F2403" w:rsidRPr="00903C87" w:rsidRDefault="00740DBE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5932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5932C9" w:rsidRPr="00D93B04" w:rsidRDefault="005932C9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439</w:t>
            </w:r>
          </w:p>
          <w:p w:rsidR="004F2403" w:rsidRPr="00903C87" w:rsidRDefault="005932C9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5932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5932C9" w:rsidRPr="00D93B04" w:rsidRDefault="005932C9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440</w:t>
            </w:r>
          </w:p>
          <w:p w:rsidR="004F2403" w:rsidRPr="00903C87" w:rsidRDefault="005932C9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5932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5932C9" w:rsidRPr="00D93B04" w:rsidRDefault="005932C9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441</w:t>
            </w:r>
          </w:p>
          <w:p w:rsidR="004F2403" w:rsidRPr="00903C87" w:rsidRDefault="005932C9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</w:t>
            </w:r>
            <w:r w:rsidR="004F24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D93B04" w:rsidRDefault="004F2403" w:rsidP="00F05F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F240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5932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5932C9" w:rsidRPr="00D93B04" w:rsidRDefault="005932C9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F05FC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F05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442</w:t>
            </w:r>
          </w:p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8F04D2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443</w:t>
            </w:r>
          </w:p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8F04D2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</w:t>
            </w:r>
            <w:proofErr w:type="spellStart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ftalanów</w:t>
            </w:r>
            <w:proofErr w:type="spellEnd"/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444</w:t>
            </w:r>
          </w:p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 w:rsidR="00AD527C"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445</w:t>
            </w:r>
          </w:p>
          <w:p w:rsidR="004F2403" w:rsidRPr="00903C87" w:rsidRDefault="005932C9" w:rsidP="00721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24</w:t>
            </w: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7216F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7216FA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8C4E76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77" w:type="dxa"/>
          </w:tcPr>
          <w:p w:rsidR="004F2403" w:rsidRPr="008C4E76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8C4E76" w:rsidRDefault="004F2403" w:rsidP="00DF04D9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Pomieszczenie porządkowe 2.11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446</w:t>
            </w:r>
          </w:p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Kosz na  śmieci. Z uchylną pokrywą, która można zablokować w pozycji otwartej Wykonany z wysokiej jakości tworzywa o gładkiej powierzchni . wym. 24 x 39 x 50 </w:t>
            </w:r>
            <w:r w:rsidR="00AD527C">
              <w:rPr>
                <w:rFonts w:ascii="Arial Narrow" w:hAnsi="Arial Narrow"/>
                <w:sz w:val="20"/>
                <w:szCs w:val="20"/>
              </w:rPr>
              <w:t>cm.</w:t>
            </w:r>
          </w:p>
          <w:p w:rsidR="00AD527C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447</w:t>
            </w:r>
          </w:p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Dozownik na mydło w płynie, wykonany z trwałego  tworzywa sztucznego ABS. Wyposażony w okienko do poziomu mydła, zawór niekapek oraz zamek i klucz. Z możliwością mocowania do ściany. O poj. 1 l i wym.19, 5 x 10,5 x 10,8 cm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 zestawie kołki mocujące.</w:t>
            </w:r>
          </w:p>
          <w:p w:rsidR="00AD527C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448</w:t>
            </w:r>
          </w:p>
          <w:p w:rsidR="004F2403" w:rsidRPr="00903C87" w:rsidRDefault="005932C9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Dozownik na ręczniki papierowe ZZ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  -  wielkość listka 25 x 23 cm , - poj. 400 szt., -  wym. 27 x 13 x 27 cm, -  waga 0,7 kg.</w:t>
            </w:r>
          </w:p>
          <w:p w:rsidR="005932C9" w:rsidRPr="00903C87" w:rsidRDefault="005932C9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4555D3" w:rsidRDefault="004F2403" w:rsidP="00DF04D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449</w:t>
            </w:r>
          </w:p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713432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gospodarcza - drzwi granatowe,  z blachy stalowej pokrytej farbą proszkową. Drzwi dwuskrzydłowe, wyposażone w wywietrzniki oraz miejsce na identyfikator, zamykane zamkiem kluczowym z trzypunktowym ryglowaniem. W lewej części znajdują się 4 półki, w prawej drążek na ubrania oraz uchwyt na narzędzia do sprzątania. </w:t>
            </w: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Szafa gospodarcza ma wydzieloną komorę w kształcie litery ”L” i jedną komorę </w:t>
            </w:r>
            <w:proofErr w:type="spellStart"/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>skrytkową</w:t>
            </w:r>
            <w:proofErr w:type="spellEnd"/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 o wym. 26 x 29 x 49 cm i trzy komory </w:t>
            </w:r>
            <w:proofErr w:type="spellStart"/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>skrytkowe</w:t>
            </w:r>
            <w:proofErr w:type="spellEnd"/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 o wym. 33 x 29 x 49 cm. </w:t>
            </w:r>
          </w:p>
          <w:p w:rsidR="004F2403" w:rsidRPr="00713432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- wym. 60 x 49 x 180 cm </w:t>
            </w:r>
          </w:p>
          <w:p w:rsidR="004F2403" w:rsidRPr="00713432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713432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713432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  <w:p w:rsidR="004F2403" w:rsidRPr="00903C87" w:rsidRDefault="005932C9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Metalowy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ścienny wieszak ubraniowy  z 5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haczykami (z podwójnymi)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wykonany z profilu.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 wym. 5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0 x 10 x 18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kolor srebrny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zestawie kołki mocujące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DF04D9">
        <w:trPr>
          <w:trHeight w:val="1849"/>
        </w:trPr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451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FA31A3" w:rsidRDefault="004F2403" w:rsidP="00DF04D9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1B21D4">
              <w:rPr>
                <w:rFonts w:ascii="Arial Narrow" w:hAnsi="Arial Narrow"/>
                <w:sz w:val="20"/>
                <w:szCs w:val="20"/>
              </w:rPr>
              <w:t>Wózek dwuwiaderkowy o pojemności całkowitej 2 x 17 l z prasą, przeznaczony do mycia powierzchni. Składa się ze stelaża oraz dwóch wiaderek – w kolorze czerwonym i niebieskim. Stelaż oraz wiaderka wykonane są z tworzywa sztucznego PPN. Do stelaża przymocowana jest metalowa rączka umożliwiająca przemieszczenie wózka. Posiada 4 gumowane kółka jezdne o śre</w:t>
            </w:r>
            <w:r>
              <w:rPr>
                <w:rFonts w:ascii="Arial Narrow" w:hAnsi="Arial Narrow"/>
                <w:sz w:val="20"/>
                <w:szCs w:val="20"/>
              </w:rPr>
              <w:t>dnicy 7,5 cm. -  wym. 65 x 45 x 72 cm, -  waga: 7,3 kg.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DF04D9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DF04D9">
        <w:tc>
          <w:tcPr>
            <w:tcW w:w="632" w:type="dxa"/>
          </w:tcPr>
          <w:p w:rsidR="004F2403" w:rsidRPr="00903C87" w:rsidRDefault="00AD527C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452</w:t>
            </w:r>
          </w:p>
          <w:p w:rsidR="004F2403" w:rsidRPr="00903C87" w:rsidRDefault="00AD527C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FA31A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FA31A3">
              <w:rPr>
                <w:rFonts w:ascii="Arial Narrow" w:hAnsi="Arial Narrow"/>
                <w:sz w:val="20"/>
                <w:szCs w:val="20"/>
              </w:rPr>
              <w:t>Zestaw  do mycia różnego rodzaju gładkich powierzchni podłogowych. Syst</w:t>
            </w:r>
            <w:r>
              <w:rPr>
                <w:rFonts w:ascii="Arial Narrow" w:hAnsi="Arial Narrow"/>
                <w:sz w:val="20"/>
                <w:szCs w:val="20"/>
              </w:rPr>
              <w:t>em mocowania typu CLIP umożliwiający</w:t>
            </w:r>
            <w:r w:rsidRPr="00FA31A3">
              <w:rPr>
                <w:rFonts w:ascii="Arial Narrow" w:hAnsi="Arial Narrow"/>
                <w:sz w:val="20"/>
                <w:szCs w:val="20"/>
              </w:rPr>
              <w:t xml:space="preserve"> szybkie, bezdotykowe odsączanie nakładek. W skład zestawu wchodzi: drążek aluminiowy 140 cm, uchwyt do nakładek CLIP, nakładka bawełniana 40 cm.</w:t>
            </w:r>
            <w:r w:rsidRPr="00FA31A3">
              <w:rPr>
                <w:rFonts w:ascii="Arial Narrow" w:hAnsi="Arial Narrow"/>
                <w:sz w:val="20"/>
                <w:szCs w:val="20"/>
              </w:rPr>
              <w:br/>
              <w:t>Nakładka wyposażona w dwa systemy mocowania nakładek: kieszeniowy i zakładek trapezowych CLIP. Magnes znajdujący się w stelażu ułatwia zamykanie uchwytu oraz zapobiega jego mimowolnemu otwieraniu.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DF04D9">
        <w:tc>
          <w:tcPr>
            <w:tcW w:w="632" w:type="dxa"/>
          </w:tcPr>
          <w:p w:rsidR="004F2403" w:rsidRPr="00903C87" w:rsidRDefault="004F2403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DF04D9">
        <w:tc>
          <w:tcPr>
            <w:tcW w:w="632" w:type="dxa"/>
          </w:tcPr>
          <w:p w:rsidR="004F2403" w:rsidRPr="00903C87" w:rsidRDefault="00AD527C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453</w:t>
            </w:r>
          </w:p>
          <w:p w:rsidR="004F2403" w:rsidRPr="00903C87" w:rsidRDefault="00AD527C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25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FA31A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Nakładka</w:t>
            </w:r>
            <w:r w:rsidRPr="00FA31A3">
              <w:rPr>
                <w:rFonts w:ascii="Arial Narrow" w:hAnsi="Arial Narrow"/>
                <w:sz w:val="20"/>
                <w:szCs w:val="20"/>
              </w:rPr>
              <w:t xml:space="preserve"> do mycia i dezynfekcji gładkich powier</w:t>
            </w:r>
            <w:r>
              <w:rPr>
                <w:rFonts w:ascii="Arial Narrow" w:hAnsi="Arial Narrow"/>
                <w:sz w:val="20"/>
                <w:szCs w:val="20"/>
              </w:rPr>
              <w:t xml:space="preserve">zchni podłogowych </w:t>
            </w:r>
            <w:r w:rsidRPr="00FA31A3">
              <w:rPr>
                <w:rFonts w:ascii="Arial Narrow" w:hAnsi="Arial Narrow"/>
                <w:sz w:val="20"/>
                <w:szCs w:val="20"/>
              </w:rPr>
              <w:t xml:space="preserve">Wyposażona w  cztery kolorowe wszywki umożliwiające oznaczenie przeznaczenia w zależności od rodzaju </w:t>
            </w:r>
            <w:r>
              <w:rPr>
                <w:rFonts w:ascii="Arial Narrow" w:hAnsi="Arial Narrow"/>
                <w:sz w:val="20"/>
                <w:szCs w:val="20"/>
              </w:rPr>
              <w:t xml:space="preserve">sprzątanych pomieszczeń oraz </w:t>
            </w:r>
            <w:r w:rsidRPr="00FA31A3">
              <w:rPr>
                <w:rFonts w:ascii="Arial Narrow" w:hAnsi="Arial Narrow"/>
                <w:sz w:val="20"/>
                <w:szCs w:val="20"/>
              </w:rPr>
              <w:t xml:space="preserve"> kieszeniowy system mocowania (kieszonki usz</w:t>
            </w:r>
            <w:r>
              <w:rPr>
                <w:rFonts w:ascii="Arial Narrow" w:hAnsi="Arial Narrow"/>
                <w:sz w:val="20"/>
                <w:szCs w:val="20"/>
              </w:rPr>
              <w:t xml:space="preserve">tywnione specjalną wkładką) jak również w </w:t>
            </w:r>
            <w:r w:rsidRPr="00FA31A3">
              <w:rPr>
                <w:rFonts w:ascii="Arial Narrow" w:hAnsi="Arial Narrow"/>
                <w:sz w:val="20"/>
                <w:szCs w:val="20"/>
              </w:rPr>
              <w:t xml:space="preserve"> system zakładek trapezowych umożliwiających bezdotykowe wyciskanie nakładki. Rogi kieszeni zakończone są trójkątnym otworem umożliwiającym odsączanie wody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r w:rsidRPr="00FA31A3">
              <w:rPr>
                <w:rFonts w:ascii="Arial Narrow" w:hAnsi="Arial Narrow"/>
                <w:sz w:val="20"/>
                <w:szCs w:val="20"/>
              </w:rPr>
              <w:t xml:space="preserve">Skład: 100% </w:t>
            </w:r>
            <w:proofErr w:type="spellStart"/>
            <w:r w:rsidRPr="00FA31A3">
              <w:rPr>
                <w:rFonts w:ascii="Arial Narrow" w:hAnsi="Arial Narrow"/>
                <w:sz w:val="20"/>
                <w:szCs w:val="20"/>
              </w:rPr>
              <w:t>mikrofibra</w:t>
            </w:r>
            <w:proofErr w:type="spellEnd"/>
            <w:r w:rsidRPr="00FA31A3">
              <w:rPr>
                <w:rFonts w:ascii="Arial Narrow" w:hAnsi="Arial Narrow"/>
                <w:sz w:val="20"/>
                <w:szCs w:val="20"/>
              </w:rPr>
              <w:t>. Temperatura prania:</w:t>
            </w:r>
            <w:r>
              <w:rPr>
                <w:rFonts w:ascii="Arial Narrow" w:hAnsi="Arial Narrow"/>
                <w:sz w:val="20"/>
                <w:szCs w:val="20"/>
              </w:rPr>
              <w:t xml:space="preserve"> max.</w:t>
            </w:r>
            <w:r>
              <w:rPr>
                <w:rFonts w:ascii="Calibri" w:hAnsi="Calibri"/>
              </w:rPr>
              <w:t xml:space="preserve"> 60°C. - </w:t>
            </w:r>
            <w:r>
              <w:rPr>
                <w:rFonts w:ascii="Arial Narrow" w:hAnsi="Arial Narrow"/>
                <w:sz w:val="20"/>
                <w:szCs w:val="20"/>
              </w:rPr>
              <w:t xml:space="preserve">wym. 44,5 x 16 cm, - </w:t>
            </w:r>
            <w:r w:rsidRPr="00FA31A3">
              <w:rPr>
                <w:rFonts w:ascii="Arial Narrow" w:hAnsi="Arial Narrow"/>
                <w:sz w:val="20"/>
                <w:szCs w:val="20"/>
              </w:rPr>
              <w:t>waga: 90 g</w:t>
            </w:r>
          </w:p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DF04D9">
        <w:tc>
          <w:tcPr>
            <w:tcW w:w="632" w:type="dxa"/>
          </w:tcPr>
          <w:p w:rsidR="004F2403" w:rsidRPr="00903C87" w:rsidRDefault="004F2403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Sanitariaty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2.10, 2.12, 2.13.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454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240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Kosz na  śmieci. Z uchylną pokrywą, która można zablokować w pozycji otwartej Wykonany z wysokiej jakości tworzywa o gładkiej powierzchni . wym. 24 x 39 x 50 </w:t>
            </w:r>
            <w:r>
              <w:rPr>
                <w:rFonts w:ascii="Arial Narrow" w:hAnsi="Arial Narrow"/>
                <w:sz w:val="20"/>
                <w:szCs w:val="20"/>
              </w:rPr>
              <w:t>cm.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455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d.26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Dozownik na mydło w płynie, wykonany z trwałego  tworzywa sztucznego ABS. Wyposażony w okienko do poziomu mydła, zawór niekapek oraz zamek i klucz. Z możliwością mocowania do ściany. O poj. 1 l i wym.19, 5 x 10,5 x 10,8 cm 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456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Pojemnik na papier toaletowy, wykonany z trwałego  tworzywa sztucznego ABS zapewniającego bezproblemowe utrzymanie pojemnika w czystość. Wyposażony w zamykaną </w:t>
            </w: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kluczykiem komora na papier. Transparentny , papier toaletowy o rozmiarach 18-23 cm, trzpień 4,5- 5,5 cm, z wizjerem kontrolnym.  Z możliwością mocowania do ściany. O wym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sz w:val="20"/>
                <w:szCs w:val="20"/>
              </w:rPr>
              <w:t>26 x 24 x 13 cm. Waga 0,6 kg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457</w:t>
            </w:r>
          </w:p>
          <w:p w:rsidR="004F2403" w:rsidRPr="00903C87" w:rsidRDefault="00AD527C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26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Dozownik na ręczniki papierowe ZZ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  -  wielkość listka 25 x 23 cm , - poj. 400 szt., -  wym. 27 x 13 x 27 cm, -  waga 0,7 kg.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Korytarz szkolny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2.02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458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ablica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biała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sucho-ścieralna magnetyczna  w  aluminiowej ramie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Mocowane są do ściany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 pomocą uchwytów. -  wym. 90 x 12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0 cm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zestawie.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459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zieloną pokrywą Wymiary 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 x 37 x 65 cm. /Pojemność 50 l /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460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niebieską pokrywą Wymiary 29 x 37 x 65 cm. \Pojemność 50 l\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461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czerwoną pokrywą Wymiary 29 x 37 x 65 cm. \Pojemność 50 l\</w:t>
            </w: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462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F2403" w:rsidRDefault="004F2403" w:rsidP="00DF04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żółtą pokrywą Wymiary 29 x 37 x 65 cm. \Pojemność 50 l\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463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27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464</w:t>
            </w:r>
          </w:p>
          <w:p w:rsidR="004F2403" w:rsidRPr="00903C87" w:rsidRDefault="00AD527C" w:rsidP="00DF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27</w:t>
            </w:r>
            <w:r w:rsidR="004F2403"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4678" w:type="dxa"/>
          </w:tcPr>
          <w:p w:rsidR="004F2403" w:rsidRPr="00903C87" w:rsidRDefault="004F2403" w:rsidP="00A5444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Zegar z kolorowymi cyframi, - śr. 29,5 cm, - gr. 4 cm, zasilany 1 baterią AA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Bateria w zestawie.</w:t>
            </w: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403" w:rsidRPr="00903C87" w:rsidTr="001B6564">
        <w:tc>
          <w:tcPr>
            <w:tcW w:w="63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43" w:type="dxa"/>
          </w:tcPr>
          <w:p w:rsidR="004F2403" w:rsidRPr="00903C87" w:rsidRDefault="004F2403" w:rsidP="00DF04D9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816DFF" w:rsidRDefault="00816DFF"/>
    <w:sectPr w:rsidR="0081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0950"/>
    <w:multiLevelType w:val="hybridMultilevel"/>
    <w:tmpl w:val="1E8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F7"/>
    <w:rsid w:val="0000117D"/>
    <w:rsid w:val="00194131"/>
    <w:rsid w:val="001B21D4"/>
    <w:rsid w:val="001B6564"/>
    <w:rsid w:val="003A55AA"/>
    <w:rsid w:val="004F2403"/>
    <w:rsid w:val="004F4C23"/>
    <w:rsid w:val="00547B6D"/>
    <w:rsid w:val="005932C9"/>
    <w:rsid w:val="005A3D40"/>
    <w:rsid w:val="00693F24"/>
    <w:rsid w:val="006D5CF5"/>
    <w:rsid w:val="007216FA"/>
    <w:rsid w:val="00740DBE"/>
    <w:rsid w:val="007507F1"/>
    <w:rsid w:val="007E6DDF"/>
    <w:rsid w:val="00816DFF"/>
    <w:rsid w:val="0082777B"/>
    <w:rsid w:val="00840A21"/>
    <w:rsid w:val="00863B5E"/>
    <w:rsid w:val="00872930"/>
    <w:rsid w:val="008C367D"/>
    <w:rsid w:val="008F3D4F"/>
    <w:rsid w:val="00906CAB"/>
    <w:rsid w:val="00A54447"/>
    <w:rsid w:val="00A56D6F"/>
    <w:rsid w:val="00AD527C"/>
    <w:rsid w:val="00B1227B"/>
    <w:rsid w:val="00B170F7"/>
    <w:rsid w:val="00B46D23"/>
    <w:rsid w:val="00BA716E"/>
    <w:rsid w:val="00C2169D"/>
    <w:rsid w:val="00C41EA8"/>
    <w:rsid w:val="00D14B3D"/>
    <w:rsid w:val="00D64CBF"/>
    <w:rsid w:val="00DD163E"/>
    <w:rsid w:val="00DF04D9"/>
    <w:rsid w:val="00F05FC6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5702-B25F-4931-9785-28DC475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FF"/>
  </w:style>
  <w:style w:type="paragraph" w:styleId="Nagwek1">
    <w:name w:val="heading 1"/>
    <w:basedOn w:val="Normalny"/>
    <w:next w:val="Normalny"/>
    <w:link w:val="Nagwek1Znak"/>
    <w:uiPriority w:val="9"/>
    <w:qFormat/>
    <w:rsid w:val="0081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1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F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16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6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8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D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6D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9323</Words>
  <Characters>55941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Wysokiński</dc:creator>
  <cp:keywords/>
  <dc:description/>
  <cp:lastModifiedBy>Aneta Książek</cp:lastModifiedBy>
  <cp:revision>3</cp:revision>
  <cp:lastPrinted>2019-05-15T09:30:00Z</cp:lastPrinted>
  <dcterms:created xsi:type="dcterms:W3CDTF">2019-05-23T13:21:00Z</dcterms:created>
  <dcterms:modified xsi:type="dcterms:W3CDTF">2019-05-23T13:27:00Z</dcterms:modified>
</cp:coreProperties>
</file>